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8E59F" w14:textId="6B46F54C" w:rsidR="00A734E2" w:rsidRPr="00B447D7" w:rsidRDefault="00DD4E1D" w:rsidP="00EB5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" w:line="240" w:lineRule="auto"/>
        <w:jc w:val="center"/>
        <w:rPr>
          <w:rFonts w:ascii="Area Normal" w:eastAsia="Roboto Slab" w:hAnsi="Area Normal" w:cs="Roboto Slab"/>
          <w:color w:val="C4431C"/>
          <w:sz w:val="68"/>
          <w:szCs w:val="68"/>
        </w:rPr>
      </w:pPr>
      <w:r w:rsidRPr="00B447D7">
        <w:rPr>
          <w:rFonts w:ascii="Area Normal" w:eastAsia="Roboto Slab" w:hAnsi="Area Normal" w:cs="Roboto Slab"/>
          <w:color w:val="C4431C"/>
          <w:sz w:val="68"/>
          <w:szCs w:val="68"/>
        </w:rPr>
        <w:t xml:space="preserve">Mother's Day </w:t>
      </w:r>
      <w:r w:rsidRPr="00B447D7">
        <w:rPr>
          <w:rFonts w:ascii="Area Normal" w:eastAsia="Roboto Slab" w:hAnsi="Area Normal" w:cs="Roboto Slab"/>
          <w:color w:val="C4431C"/>
          <w:sz w:val="68"/>
          <w:szCs w:val="68"/>
        </w:rPr>
        <w:br/>
        <w:t>Breakfast</w:t>
      </w:r>
    </w:p>
    <w:p w14:paraId="400F0373" w14:textId="77777777" w:rsidR="00EA53E8" w:rsidRDefault="00EA53E8" w:rsidP="00EB5646">
      <w:pPr>
        <w:spacing w:after="160" w:line="240" w:lineRule="auto"/>
        <w:rPr>
          <w:rFonts w:ascii="Area Normal" w:eastAsia="Times New Roman" w:hAnsi="Area Normal" w:cs="Times New Roman"/>
          <w:b/>
          <w:bCs/>
          <w:color w:val="000000"/>
          <w:sz w:val="20"/>
          <w:szCs w:val="20"/>
        </w:rPr>
      </w:pPr>
    </w:p>
    <w:p w14:paraId="35E76D1B" w14:textId="380223ED" w:rsidR="003E0D4C" w:rsidRPr="00567647" w:rsidRDefault="00B447D7" w:rsidP="00B447D7">
      <w:pPr>
        <w:spacing w:line="240" w:lineRule="auto"/>
        <w:rPr>
          <w:rFonts w:ascii="Area Normal" w:eastAsia="Times New Roman" w:hAnsi="Area Normal" w:cs="Times New Roman"/>
          <w:color w:val="C00000"/>
          <w:sz w:val="29"/>
          <w:szCs w:val="29"/>
        </w:rPr>
      </w:pPr>
      <w:r>
        <w:rPr>
          <w:rFonts w:ascii="Area Normal" w:eastAsia="Times New Roman" w:hAnsi="Area Normal" w:cs="Roboto Slab"/>
          <w:color w:val="C00000"/>
          <w:sz w:val="29"/>
          <w:szCs w:val="29"/>
        </w:rPr>
        <w:t xml:space="preserve">                                                            </w:t>
      </w:r>
      <w:r w:rsidR="003E0D4C" w:rsidRPr="00567647">
        <w:rPr>
          <w:rFonts w:ascii="Area Normal" w:eastAsia="Times New Roman" w:hAnsi="Area Normal" w:cs="Roboto Slab"/>
          <w:color w:val="C00000"/>
          <w:sz w:val="29"/>
          <w:szCs w:val="29"/>
        </w:rPr>
        <w:t>TO START</w:t>
      </w:r>
    </w:p>
    <w:p w14:paraId="19C67D9E" w14:textId="77777777" w:rsidR="00FB1FAF" w:rsidRPr="00A35285" w:rsidRDefault="00FB1FAF" w:rsidP="00EA53E8">
      <w:pPr>
        <w:spacing w:line="240" w:lineRule="auto"/>
        <w:rPr>
          <w:rFonts w:ascii="Area Normal" w:eastAsia="Times New Roman" w:hAnsi="Area Normal" w:cs="Times New Roman"/>
          <w:sz w:val="24"/>
          <w:szCs w:val="24"/>
        </w:rPr>
      </w:pPr>
    </w:p>
    <w:p w14:paraId="44540339" w14:textId="77777777" w:rsidR="003803AC" w:rsidRDefault="003E0D4C" w:rsidP="003803AC">
      <w:pPr>
        <w:spacing w:before="120"/>
        <w:jc w:val="center"/>
        <w:rPr>
          <w:rFonts w:ascii="Area Normal" w:eastAsia="Times New Roman" w:hAnsi="Area Normal" w:cs="Roboto Slab"/>
          <w:sz w:val="24"/>
          <w:szCs w:val="24"/>
        </w:rPr>
      </w:pPr>
      <w:r w:rsidRPr="003E0D4C">
        <w:rPr>
          <w:rFonts w:ascii="Area Normal" w:eastAsia="Times New Roman" w:hAnsi="Area Normal" w:cs="Roboto Slab"/>
          <w:sz w:val="24"/>
          <w:szCs w:val="24"/>
        </w:rPr>
        <w:t>Glass of sparkling wine</w:t>
      </w:r>
    </w:p>
    <w:p w14:paraId="52790A2C" w14:textId="0A95BCE2" w:rsidR="002074DB" w:rsidRDefault="003803AC" w:rsidP="003803AC">
      <w:pPr>
        <w:spacing w:before="120"/>
        <w:jc w:val="center"/>
        <w:rPr>
          <w:rFonts w:ascii="Area Normal" w:eastAsia="Times New Roman" w:hAnsi="Area Normal" w:cs="Roboto Slab"/>
          <w:sz w:val="24"/>
          <w:szCs w:val="24"/>
        </w:rPr>
      </w:pPr>
      <w:r>
        <w:rPr>
          <w:rFonts w:ascii="Area Normal" w:eastAsia="Times New Roman" w:hAnsi="Area Normal" w:cs="Roboto Slab"/>
          <w:sz w:val="24"/>
          <w:szCs w:val="24"/>
        </w:rPr>
        <w:t>T</w:t>
      </w:r>
      <w:r w:rsidR="003E0D4C" w:rsidRPr="003E0D4C">
        <w:rPr>
          <w:rFonts w:ascii="Area Normal" w:eastAsia="Times New Roman" w:hAnsi="Area Normal" w:cs="Roboto Slab"/>
          <w:sz w:val="24"/>
          <w:szCs w:val="24"/>
        </w:rPr>
        <w:t>ea, coffee or juice</w:t>
      </w:r>
    </w:p>
    <w:p w14:paraId="03FCD627" w14:textId="77777777" w:rsidR="003E0D4C" w:rsidRPr="003E0D4C" w:rsidRDefault="003E0D4C" w:rsidP="00DD4E1D">
      <w:pPr>
        <w:spacing w:line="240" w:lineRule="auto"/>
        <w:jc w:val="center"/>
        <w:rPr>
          <w:rFonts w:ascii="Area Normal" w:eastAsia="Times New Roman" w:hAnsi="Area Normal" w:cs="Roboto Slab"/>
          <w:sz w:val="24"/>
          <w:szCs w:val="24"/>
        </w:rPr>
      </w:pPr>
    </w:p>
    <w:p w14:paraId="69A95D96" w14:textId="77777777" w:rsidR="002074DB" w:rsidRDefault="002074DB" w:rsidP="00DD4E1D">
      <w:pPr>
        <w:spacing w:line="240" w:lineRule="auto"/>
        <w:jc w:val="center"/>
        <w:rPr>
          <w:rFonts w:ascii="Area Normal" w:eastAsia="Times New Roman" w:hAnsi="Area Normal" w:cs="Roboto Slab"/>
          <w:color w:val="C00000"/>
          <w:sz w:val="30"/>
          <w:szCs w:val="30"/>
        </w:rPr>
      </w:pPr>
    </w:p>
    <w:p w14:paraId="05EEF97E" w14:textId="088822BD" w:rsidR="00FD1514" w:rsidRPr="00567647" w:rsidRDefault="00DD4E1D" w:rsidP="00DD4E1D">
      <w:pPr>
        <w:spacing w:line="240" w:lineRule="auto"/>
        <w:jc w:val="center"/>
        <w:rPr>
          <w:rFonts w:ascii="Area Normal" w:eastAsia="Times New Roman" w:hAnsi="Area Normal" w:cs="Times New Roman"/>
          <w:color w:val="C00000"/>
          <w:sz w:val="29"/>
          <w:szCs w:val="29"/>
        </w:rPr>
      </w:pPr>
      <w:r w:rsidRPr="00567647">
        <w:rPr>
          <w:rFonts w:ascii="Area Normal" w:eastAsia="Times New Roman" w:hAnsi="Area Normal" w:cs="Roboto Slab"/>
          <w:color w:val="C00000"/>
          <w:sz w:val="29"/>
          <w:szCs w:val="29"/>
        </w:rPr>
        <w:t>TO SHARE</w:t>
      </w:r>
    </w:p>
    <w:p w14:paraId="763260B2" w14:textId="01BA9757" w:rsidR="00DD4E1D" w:rsidRPr="00EB5646" w:rsidRDefault="002E7951" w:rsidP="002E7951">
      <w:pPr>
        <w:tabs>
          <w:tab w:val="left" w:pos="3690"/>
        </w:tabs>
        <w:spacing w:line="240" w:lineRule="auto"/>
        <w:rPr>
          <w:rFonts w:ascii="Area Normal" w:eastAsia="Times New Roman" w:hAnsi="Area Normal" w:cs="Times New Roman"/>
          <w:color w:val="000000"/>
          <w:sz w:val="24"/>
          <w:szCs w:val="24"/>
        </w:rPr>
      </w:pPr>
      <w:r>
        <w:rPr>
          <w:rFonts w:ascii="Area Normal" w:eastAsia="Times New Roman" w:hAnsi="Area Normal" w:cs="Times New Roman"/>
          <w:color w:val="000000"/>
          <w:sz w:val="24"/>
          <w:szCs w:val="24"/>
        </w:rPr>
        <w:tab/>
      </w:r>
    </w:p>
    <w:p w14:paraId="0ABBF845" w14:textId="62890990" w:rsidR="00DD4E1D" w:rsidRDefault="00FD1514" w:rsidP="003803AC">
      <w:pPr>
        <w:spacing w:before="120" w:line="240" w:lineRule="auto"/>
        <w:jc w:val="center"/>
        <w:rPr>
          <w:rFonts w:ascii="Area Normal" w:eastAsia="Times New Roman" w:hAnsi="Area Normal" w:cs="Times New Roman"/>
          <w:color w:val="000000"/>
          <w:sz w:val="24"/>
          <w:szCs w:val="24"/>
        </w:rPr>
      </w:pPr>
      <w:r w:rsidRPr="00EB5646">
        <w:rPr>
          <w:rFonts w:ascii="Area Normal" w:eastAsia="Times New Roman" w:hAnsi="Area Normal" w:cs="Times New Roman"/>
          <w:color w:val="000000"/>
          <w:sz w:val="24"/>
          <w:szCs w:val="24"/>
        </w:rPr>
        <w:t xml:space="preserve">Seasonal fruit </w:t>
      </w:r>
      <w:r w:rsidR="0059154A">
        <w:rPr>
          <w:rFonts w:ascii="Area Normal" w:eastAsia="Times New Roman" w:hAnsi="Area Normal" w:cs="Times New Roman"/>
          <w:color w:val="000000"/>
          <w:sz w:val="24"/>
          <w:szCs w:val="24"/>
        </w:rPr>
        <w:t>(</w:t>
      </w:r>
      <w:proofErr w:type="spellStart"/>
      <w:proofErr w:type="gramStart"/>
      <w:r w:rsidR="0059154A">
        <w:rPr>
          <w:rFonts w:ascii="Area Normal" w:eastAsia="Times New Roman" w:hAnsi="Area Normal" w:cs="Times New Roman"/>
          <w:color w:val="000000"/>
          <w:sz w:val="24"/>
          <w:szCs w:val="24"/>
        </w:rPr>
        <w:t>v</w:t>
      </w:r>
      <w:r w:rsidR="003803AC">
        <w:rPr>
          <w:rFonts w:ascii="Area Normal" w:eastAsia="Times New Roman" w:hAnsi="Area Normal" w:cs="Times New Roman"/>
          <w:color w:val="000000"/>
          <w:sz w:val="24"/>
          <w:szCs w:val="24"/>
        </w:rPr>
        <w:t>e,</w:t>
      </w:r>
      <w:r w:rsidR="0059154A">
        <w:rPr>
          <w:rFonts w:ascii="Area Normal" w:eastAsia="Times New Roman" w:hAnsi="Area Normal" w:cs="Times New Roman"/>
          <w:color w:val="000000"/>
          <w:sz w:val="24"/>
          <w:szCs w:val="24"/>
        </w:rPr>
        <w:t>gf</w:t>
      </w:r>
      <w:proofErr w:type="spellEnd"/>
      <w:proofErr w:type="gramEnd"/>
      <w:r w:rsidR="0059154A">
        <w:rPr>
          <w:rFonts w:ascii="Area Normal" w:eastAsia="Times New Roman" w:hAnsi="Area Normal" w:cs="Times New Roman"/>
          <w:color w:val="000000"/>
          <w:sz w:val="24"/>
          <w:szCs w:val="24"/>
        </w:rPr>
        <w:t>)</w:t>
      </w:r>
    </w:p>
    <w:p w14:paraId="14A2E66C" w14:textId="77777777" w:rsidR="002074DB" w:rsidRDefault="002074DB" w:rsidP="003803AC">
      <w:pPr>
        <w:spacing w:line="240" w:lineRule="auto"/>
        <w:rPr>
          <w:rFonts w:ascii="Area Normal" w:eastAsia="Times New Roman" w:hAnsi="Area Normal" w:cs="Times New Roman"/>
          <w:color w:val="000000"/>
          <w:sz w:val="24"/>
          <w:szCs w:val="24"/>
        </w:rPr>
      </w:pPr>
    </w:p>
    <w:p w14:paraId="73ED89ED" w14:textId="124EF886" w:rsidR="00A734E2" w:rsidRPr="00EB5646" w:rsidRDefault="00DD4E1D" w:rsidP="0071481A">
      <w:pPr>
        <w:spacing w:line="240" w:lineRule="auto"/>
        <w:jc w:val="center"/>
        <w:rPr>
          <w:rFonts w:ascii="Area Normal" w:eastAsia="Times New Roman" w:hAnsi="Area Normal" w:cs="Times New Roman"/>
          <w:sz w:val="24"/>
          <w:szCs w:val="24"/>
        </w:rPr>
      </w:pPr>
      <w:r>
        <w:rPr>
          <w:rFonts w:ascii="Area Normal" w:eastAsia="Times New Roman" w:hAnsi="Area Normal" w:cs="Times New Roman"/>
          <w:color w:val="000000"/>
          <w:sz w:val="24"/>
          <w:szCs w:val="24"/>
        </w:rPr>
        <w:t>A</w:t>
      </w:r>
      <w:r w:rsidR="00FD1514" w:rsidRPr="00EB5646">
        <w:rPr>
          <w:rFonts w:ascii="Area Normal" w:eastAsia="Times New Roman" w:hAnsi="Area Normal" w:cs="Times New Roman"/>
          <w:color w:val="000000"/>
          <w:sz w:val="24"/>
          <w:szCs w:val="24"/>
        </w:rPr>
        <w:t>ssorted pastries</w:t>
      </w:r>
      <w:r w:rsidR="0059154A">
        <w:rPr>
          <w:rFonts w:ascii="Area Normal" w:eastAsia="Times New Roman" w:hAnsi="Area Normal" w:cs="Times New Roman"/>
          <w:color w:val="000000"/>
          <w:sz w:val="24"/>
          <w:szCs w:val="24"/>
        </w:rPr>
        <w:t xml:space="preserve"> (v)</w:t>
      </w:r>
    </w:p>
    <w:p w14:paraId="17D29C33" w14:textId="77777777" w:rsidR="00A35285" w:rsidRDefault="00A35285" w:rsidP="0071481A">
      <w:pPr>
        <w:spacing w:line="240" w:lineRule="auto"/>
        <w:jc w:val="center"/>
        <w:rPr>
          <w:rFonts w:ascii="Area Normal" w:eastAsia="Times New Roman" w:hAnsi="Area Normal" w:cs="Roboto Slab"/>
          <w:color w:val="C00000"/>
          <w:sz w:val="24"/>
          <w:szCs w:val="24"/>
        </w:rPr>
      </w:pPr>
    </w:p>
    <w:p w14:paraId="5AF50AEA" w14:textId="77777777" w:rsidR="00B447D7" w:rsidRDefault="00B447D7" w:rsidP="00B447D7">
      <w:pPr>
        <w:spacing w:line="240" w:lineRule="auto"/>
        <w:rPr>
          <w:rFonts w:ascii="Area Normal" w:eastAsia="Times New Roman" w:hAnsi="Area Normal" w:cs="Roboto Slab"/>
          <w:color w:val="C00000"/>
          <w:sz w:val="24"/>
          <w:szCs w:val="24"/>
        </w:rPr>
      </w:pPr>
      <w:r>
        <w:rPr>
          <w:rFonts w:ascii="Area Normal" w:eastAsia="Times New Roman" w:hAnsi="Area Normal" w:cs="Roboto Slab"/>
          <w:color w:val="C00000"/>
          <w:sz w:val="24"/>
          <w:szCs w:val="24"/>
        </w:rPr>
        <w:t xml:space="preserve">                                             </w:t>
      </w:r>
    </w:p>
    <w:p w14:paraId="64BB889A" w14:textId="77777777" w:rsidR="00B447D7" w:rsidRDefault="00B447D7" w:rsidP="00B447D7">
      <w:pPr>
        <w:spacing w:line="240" w:lineRule="auto"/>
        <w:rPr>
          <w:rFonts w:ascii="Area Normal" w:eastAsia="Times New Roman" w:hAnsi="Area Normal" w:cs="Roboto Slab"/>
          <w:color w:val="C00000"/>
          <w:sz w:val="24"/>
          <w:szCs w:val="24"/>
        </w:rPr>
      </w:pPr>
    </w:p>
    <w:p w14:paraId="4B20EA32" w14:textId="0583FA6F" w:rsidR="00A734E2" w:rsidRPr="00567647" w:rsidRDefault="000746E2" w:rsidP="00B447D7">
      <w:pPr>
        <w:spacing w:line="240" w:lineRule="auto"/>
        <w:ind w:left="2160" w:firstLine="720"/>
        <w:rPr>
          <w:rFonts w:ascii="Area Normal" w:eastAsia="Times New Roman" w:hAnsi="Area Normal" w:cs="Times New Roman"/>
          <w:color w:val="C00000"/>
          <w:sz w:val="29"/>
          <w:szCs w:val="29"/>
        </w:rPr>
      </w:pPr>
      <w:r>
        <w:rPr>
          <w:rFonts w:ascii="Area Normal" w:eastAsia="Times New Roman" w:hAnsi="Area Normal" w:cs="Roboto Slab"/>
          <w:color w:val="C00000"/>
          <w:sz w:val="29"/>
          <w:szCs w:val="29"/>
        </w:rPr>
        <w:t xml:space="preserve">            </w:t>
      </w:r>
      <w:r w:rsidR="00F61805" w:rsidRPr="00567647">
        <w:rPr>
          <w:rFonts w:ascii="Area Normal" w:eastAsia="Times New Roman" w:hAnsi="Area Normal" w:cs="Roboto Slab"/>
          <w:color w:val="C00000"/>
          <w:sz w:val="29"/>
          <w:szCs w:val="29"/>
        </w:rPr>
        <w:t xml:space="preserve">MAIN – </w:t>
      </w:r>
      <w:r w:rsidR="00EA53E8" w:rsidRPr="00567647">
        <w:rPr>
          <w:rFonts w:ascii="Area Normal" w:eastAsia="Times New Roman" w:hAnsi="Area Normal" w:cs="Roboto Slab"/>
          <w:color w:val="C00000"/>
          <w:sz w:val="29"/>
          <w:szCs w:val="29"/>
        </w:rPr>
        <w:t>CHOICE OF</w:t>
      </w:r>
    </w:p>
    <w:p w14:paraId="48C57055" w14:textId="77777777" w:rsidR="00A734E2" w:rsidRPr="00EB5646" w:rsidRDefault="00A734E2" w:rsidP="0071481A">
      <w:pPr>
        <w:spacing w:line="240" w:lineRule="auto"/>
        <w:jc w:val="center"/>
        <w:rPr>
          <w:rFonts w:ascii="Area Normal" w:eastAsia="Times New Roman" w:hAnsi="Area Normal" w:cs="Times New Roman"/>
          <w:sz w:val="24"/>
          <w:szCs w:val="24"/>
        </w:rPr>
      </w:pPr>
    </w:p>
    <w:p w14:paraId="5F6EF2DA" w14:textId="5A40D476" w:rsidR="00A35285" w:rsidRPr="004B651C" w:rsidRDefault="00DD4E1D" w:rsidP="0071481A">
      <w:pPr>
        <w:jc w:val="center"/>
        <w:rPr>
          <w:rFonts w:ascii="Area Normal" w:hAnsi="Area Normal"/>
          <w:b/>
          <w:bCs/>
          <w:caps/>
          <w:color w:val="000000" w:themeColor="text1"/>
          <w:sz w:val="24"/>
          <w:szCs w:val="24"/>
        </w:rPr>
      </w:pPr>
      <w:r w:rsidRPr="004B651C">
        <w:rPr>
          <w:rFonts w:ascii="Area Normal" w:hAnsi="Area Normal"/>
          <w:b/>
          <w:bCs/>
          <w:caps/>
          <w:color w:val="000000" w:themeColor="text1"/>
          <w:sz w:val="24"/>
          <w:szCs w:val="24"/>
        </w:rPr>
        <w:t>Smashed</w:t>
      </w:r>
      <w:r w:rsidR="00EA53E8" w:rsidRPr="004B651C">
        <w:rPr>
          <w:rFonts w:ascii="Area Normal" w:hAnsi="Area Normal"/>
          <w:b/>
          <w:bCs/>
          <w:caps/>
          <w:color w:val="000000" w:themeColor="text1"/>
          <w:sz w:val="24"/>
          <w:szCs w:val="24"/>
        </w:rPr>
        <w:t xml:space="preserve"> AVO </w:t>
      </w:r>
    </w:p>
    <w:p w14:paraId="7A5C8FE2" w14:textId="77777777" w:rsidR="000746E2" w:rsidRDefault="000746E2" w:rsidP="000746E2">
      <w:pPr>
        <w:spacing w:before="120" w:line="240" w:lineRule="auto"/>
        <w:jc w:val="center"/>
        <w:rPr>
          <w:rFonts w:ascii="Area Normal" w:hAnsi="Area Normal" w:cs="Futura"/>
          <w:sz w:val="24"/>
          <w:szCs w:val="24"/>
        </w:rPr>
      </w:pPr>
      <w:r>
        <w:rPr>
          <w:rFonts w:ascii="Area Normal" w:hAnsi="Area Normal" w:cs="Futura"/>
          <w:sz w:val="24"/>
          <w:szCs w:val="24"/>
        </w:rPr>
        <w:t xml:space="preserve">               </w:t>
      </w:r>
      <w:r w:rsidR="0059154A" w:rsidRPr="0059154A">
        <w:rPr>
          <w:rFonts w:ascii="Area Normal" w:hAnsi="Area Normal" w:cs="Futura"/>
          <w:sz w:val="24"/>
          <w:szCs w:val="24"/>
        </w:rPr>
        <w:t>Stone-baked sourdough</w:t>
      </w:r>
      <w:r w:rsidR="0059154A">
        <w:rPr>
          <w:rFonts w:ascii="Area Normal" w:hAnsi="Area Normal" w:cs="Futura"/>
          <w:sz w:val="24"/>
          <w:szCs w:val="24"/>
        </w:rPr>
        <w:t>, p</w:t>
      </w:r>
      <w:r w:rsidR="00DD4E1D" w:rsidRPr="00DD4E1D">
        <w:rPr>
          <w:rFonts w:ascii="Area Normal" w:hAnsi="Area Normal" w:cs="Futura"/>
          <w:sz w:val="24"/>
          <w:szCs w:val="24"/>
        </w:rPr>
        <w:t xml:space="preserve">oached egg, feta, Roma tomato, </w:t>
      </w:r>
      <w:r w:rsidRPr="00DD4E1D">
        <w:rPr>
          <w:rFonts w:ascii="Area Normal" w:hAnsi="Area Normal" w:cs="Futura"/>
          <w:sz w:val="24"/>
          <w:szCs w:val="24"/>
        </w:rPr>
        <w:t>P</w:t>
      </w:r>
      <w:r w:rsidR="00DD4E1D" w:rsidRPr="00DD4E1D">
        <w:rPr>
          <w:rFonts w:ascii="Area Normal" w:hAnsi="Area Normal" w:cs="Futura"/>
          <w:sz w:val="24"/>
          <w:szCs w:val="24"/>
        </w:rPr>
        <w:t>uffed</w:t>
      </w:r>
      <w:r>
        <w:rPr>
          <w:rFonts w:ascii="Area Normal" w:hAnsi="Area Normal" w:cs="Futura"/>
          <w:sz w:val="24"/>
          <w:szCs w:val="24"/>
        </w:rPr>
        <w:t xml:space="preserve"> </w:t>
      </w:r>
    </w:p>
    <w:p w14:paraId="34C27FB2" w14:textId="4F8CCA80" w:rsidR="00FD1514" w:rsidRDefault="000746E2" w:rsidP="000746E2">
      <w:pPr>
        <w:spacing w:before="120" w:line="240" w:lineRule="auto"/>
        <w:jc w:val="center"/>
        <w:rPr>
          <w:rFonts w:ascii="Area Normal" w:hAnsi="Area Normal" w:cs="Futura"/>
          <w:sz w:val="24"/>
          <w:szCs w:val="24"/>
        </w:rPr>
      </w:pPr>
      <w:r w:rsidRPr="00DD4E1D">
        <w:rPr>
          <w:rFonts w:ascii="Area Normal" w:hAnsi="Area Normal" w:cs="Futura"/>
          <w:sz w:val="24"/>
          <w:szCs w:val="24"/>
        </w:rPr>
        <w:t>W</w:t>
      </w:r>
      <w:r w:rsidR="00DD4E1D" w:rsidRPr="00DD4E1D">
        <w:rPr>
          <w:rFonts w:ascii="Area Normal" w:hAnsi="Area Normal" w:cs="Futura"/>
          <w:sz w:val="24"/>
          <w:szCs w:val="24"/>
        </w:rPr>
        <w:t>ild</w:t>
      </w:r>
      <w:r>
        <w:rPr>
          <w:rFonts w:ascii="Area Normal" w:hAnsi="Area Normal" w:cs="Futura"/>
          <w:sz w:val="24"/>
          <w:szCs w:val="24"/>
        </w:rPr>
        <w:t xml:space="preserve"> </w:t>
      </w:r>
      <w:r w:rsidR="00DD4E1D" w:rsidRPr="00DD4E1D">
        <w:rPr>
          <w:rFonts w:ascii="Area Normal" w:hAnsi="Area Normal" w:cs="Futura"/>
          <w:sz w:val="24"/>
          <w:szCs w:val="24"/>
        </w:rPr>
        <w:t>rice furikake</w:t>
      </w:r>
      <w:r w:rsidR="0088680F">
        <w:rPr>
          <w:rFonts w:ascii="Area Normal" w:hAnsi="Area Normal" w:cs="Futura"/>
          <w:sz w:val="24"/>
          <w:szCs w:val="24"/>
        </w:rPr>
        <w:t xml:space="preserve"> (</w:t>
      </w:r>
      <w:r w:rsidR="0059154A">
        <w:rPr>
          <w:rFonts w:ascii="Area Normal" w:hAnsi="Area Normal" w:cs="Futura"/>
          <w:sz w:val="24"/>
          <w:szCs w:val="24"/>
        </w:rPr>
        <w:t>v</w:t>
      </w:r>
      <w:r w:rsidR="0088680F">
        <w:rPr>
          <w:rFonts w:ascii="Area Normal" w:hAnsi="Area Normal" w:cs="Futura"/>
          <w:sz w:val="24"/>
          <w:szCs w:val="24"/>
        </w:rPr>
        <w:t>)</w:t>
      </w:r>
    </w:p>
    <w:p w14:paraId="03A8033F" w14:textId="77777777" w:rsidR="00DD4E1D" w:rsidRDefault="00DD4E1D" w:rsidP="0071481A">
      <w:pPr>
        <w:spacing w:line="240" w:lineRule="auto"/>
        <w:jc w:val="center"/>
        <w:rPr>
          <w:rFonts w:ascii="Area Normal" w:hAnsi="Area Normal" w:cs="Futura"/>
          <w:sz w:val="24"/>
          <w:szCs w:val="24"/>
        </w:rPr>
      </w:pPr>
    </w:p>
    <w:p w14:paraId="43AD4353" w14:textId="77777777" w:rsidR="003803AC" w:rsidRPr="004B651C" w:rsidRDefault="003803AC" w:rsidP="0071481A">
      <w:pPr>
        <w:spacing w:line="240" w:lineRule="auto"/>
        <w:jc w:val="center"/>
        <w:rPr>
          <w:rFonts w:ascii="Area Normal" w:hAnsi="Area Normal" w:cs="Futura"/>
          <w:b/>
          <w:bCs/>
          <w:sz w:val="24"/>
          <w:szCs w:val="24"/>
        </w:rPr>
      </w:pPr>
    </w:p>
    <w:p w14:paraId="3BD9230E" w14:textId="77777777" w:rsidR="003803AC" w:rsidRPr="004B651C" w:rsidRDefault="00DD4E1D" w:rsidP="0071481A">
      <w:pPr>
        <w:spacing w:line="240" w:lineRule="auto"/>
        <w:jc w:val="center"/>
        <w:rPr>
          <w:rFonts w:ascii="Area Normal" w:hAnsi="Area Normal" w:cs="Futura"/>
          <w:b/>
          <w:bCs/>
          <w:sz w:val="24"/>
          <w:szCs w:val="24"/>
        </w:rPr>
      </w:pPr>
      <w:r w:rsidRPr="004B651C">
        <w:rPr>
          <w:rFonts w:ascii="Area Normal" w:hAnsi="Area Normal" w:cs="Futura"/>
          <w:b/>
          <w:bCs/>
          <w:sz w:val="24"/>
          <w:szCs w:val="24"/>
        </w:rPr>
        <w:t>POACHED EGGS ON SOURDOUGH</w:t>
      </w:r>
    </w:p>
    <w:p w14:paraId="59B8B50A" w14:textId="77777777" w:rsidR="003803AC" w:rsidRDefault="003803AC" w:rsidP="0071481A">
      <w:pPr>
        <w:spacing w:line="240" w:lineRule="auto"/>
        <w:jc w:val="center"/>
        <w:rPr>
          <w:rFonts w:ascii="Area Normal" w:eastAsia="Times New Roman" w:hAnsi="Area Normal" w:cs="Times New Roman"/>
          <w:color w:val="000000"/>
          <w:sz w:val="24"/>
          <w:szCs w:val="24"/>
        </w:rPr>
      </w:pPr>
    </w:p>
    <w:p w14:paraId="0201220C" w14:textId="7641E9F1" w:rsidR="00A734E2" w:rsidRPr="00EB5646" w:rsidRDefault="003803AC" w:rsidP="0071481A">
      <w:pPr>
        <w:spacing w:line="240" w:lineRule="auto"/>
        <w:jc w:val="center"/>
        <w:rPr>
          <w:rFonts w:ascii="Area Normal" w:eastAsia="Times New Roman" w:hAnsi="Area Normal" w:cs="Times New Roman"/>
          <w:color w:val="000000"/>
          <w:sz w:val="24"/>
          <w:szCs w:val="24"/>
        </w:rPr>
      </w:pPr>
      <w:r>
        <w:rPr>
          <w:rFonts w:ascii="Area Normal" w:eastAsia="Times New Roman" w:hAnsi="Area Normal" w:cs="Times New Roman"/>
          <w:color w:val="000000"/>
          <w:sz w:val="24"/>
          <w:szCs w:val="24"/>
        </w:rPr>
        <w:t>H</w:t>
      </w:r>
      <w:r w:rsidR="00DD4E1D" w:rsidRPr="00DD4E1D">
        <w:rPr>
          <w:rFonts w:ascii="Area Normal" w:eastAsia="Times New Roman" w:hAnsi="Area Normal" w:cs="Times New Roman"/>
          <w:color w:val="000000"/>
          <w:sz w:val="24"/>
          <w:szCs w:val="24"/>
        </w:rPr>
        <w:t>ollandaise, maple bacon</w:t>
      </w:r>
      <w:r>
        <w:rPr>
          <w:rFonts w:ascii="Area Normal" w:eastAsia="Times New Roman" w:hAnsi="Area Normal" w:cs="Times New Roman"/>
          <w:color w:val="000000"/>
          <w:sz w:val="24"/>
          <w:szCs w:val="24"/>
        </w:rPr>
        <w:t>, petit bouche, chives</w:t>
      </w:r>
    </w:p>
    <w:p w14:paraId="7CD53452" w14:textId="77777777" w:rsidR="00FD1514" w:rsidRDefault="00FD1514" w:rsidP="0071481A">
      <w:pPr>
        <w:spacing w:line="240" w:lineRule="auto"/>
        <w:jc w:val="center"/>
        <w:rPr>
          <w:rFonts w:ascii="Area Normal" w:eastAsia="Times New Roman" w:hAnsi="Area Normal" w:cs="Times New Roman"/>
          <w:color w:val="000000"/>
          <w:sz w:val="24"/>
          <w:szCs w:val="24"/>
        </w:rPr>
      </w:pPr>
    </w:p>
    <w:p w14:paraId="399CBBB1" w14:textId="77777777" w:rsidR="00DD4E1D" w:rsidRPr="00EB5646" w:rsidRDefault="00DD4E1D" w:rsidP="0071481A">
      <w:pPr>
        <w:spacing w:line="240" w:lineRule="auto"/>
        <w:jc w:val="center"/>
        <w:rPr>
          <w:rFonts w:ascii="Area Normal" w:eastAsia="Times New Roman" w:hAnsi="Area Normal" w:cs="Times New Roman"/>
          <w:color w:val="000000"/>
          <w:sz w:val="24"/>
          <w:szCs w:val="24"/>
        </w:rPr>
      </w:pPr>
    </w:p>
    <w:p w14:paraId="76C3FA5D" w14:textId="77777777" w:rsidR="00A35285" w:rsidRPr="00EB5646" w:rsidRDefault="00A35285" w:rsidP="0071481A">
      <w:pPr>
        <w:spacing w:line="240" w:lineRule="auto"/>
        <w:jc w:val="center"/>
        <w:rPr>
          <w:rFonts w:ascii="Area Normal" w:eastAsia="Times New Roman" w:hAnsi="Area Normal" w:cs="Times New Roman"/>
          <w:color w:val="000000"/>
          <w:sz w:val="24"/>
          <w:szCs w:val="24"/>
        </w:rPr>
      </w:pPr>
    </w:p>
    <w:p w14:paraId="3F73CA2F" w14:textId="77777777" w:rsidR="003803AC" w:rsidRPr="004B651C" w:rsidRDefault="00DD4E1D" w:rsidP="003803AC">
      <w:pPr>
        <w:spacing w:line="240" w:lineRule="auto"/>
        <w:jc w:val="center"/>
        <w:rPr>
          <w:rFonts w:ascii="Area Normal" w:hAnsi="Area Normal"/>
          <w:b/>
          <w:bCs/>
          <w:caps/>
          <w:color w:val="000000" w:themeColor="text1"/>
          <w:sz w:val="24"/>
          <w:szCs w:val="24"/>
        </w:rPr>
      </w:pPr>
      <w:r w:rsidRPr="004B651C">
        <w:rPr>
          <w:rFonts w:ascii="Area Normal" w:hAnsi="Area Normal"/>
          <w:b/>
          <w:bCs/>
          <w:caps/>
          <w:color w:val="000000" w:themeColor="text1"/>
          <w:sz w:val="24"/>
          <w:szCs w:val="24"/>
        </w:rPr>
        <w:t>Golden Gaytime pancakes</w:t>
      </w:r>
    </w:p>
    <w:p w14:paraId="43F37583" w14:textId="4F20FC16" w:rsidR="00385711" w:rsidRPr="003803AC" w:rsidRDefault="00DD4E1D" w:rsidP="003803AC">
      <w:pPr>
        <w:spacing w:before="120" w:line="240" w:lineRule="auto"/>
        <w:jc w:val="center"/>
        <w:rPr>
          <w:rFonts w:ascii="Area Normal" w:hAnsi="Area Normal"/>
          <w:caps/>
          <w:color w:val="000000" w:themeColor="text1"/>
          <w:sz w:val="24"/>
          <w:szCs w:val="24"/>
        </w:rPr>
      </w:pPr>
      <w:r>
        <w:rPr>
          <w:rFonts w:ascii="Area Normal" w:hAnsi="Area Normal"/>
          <w:caps/>
          <w:color w:val="000000" w:themeColor="text1"/>
          <w:sz w:val="24"/>
          <w:szCs w:val="24"/>
        </w:rPr>
        <w:br/>
      </w:r>
      <w:r w:rsidRPr="00DD4E1D">
        <w:rPr>
          <w:rFonts w:ascii="Area Normal" w:hAnsi="Area Normal" w:cs="Futura"/>
          <w:sz w:val="24"/>
          <w:szCs w:val="24"/>
        </w:rPr>
        <w:t>Biscoff crumble, fresh berries, whipped cream</w:t>
      </w:r>
      <w:r>
        <w:rPr>
          <w:rFonts w:ascii="Area Normal" w:hAnsi="Area Normal" w:cs="Futura"/>
          <w:sz w:val="24"/>
          <w:szCs w:val="24"/>
        </w:rPr>
        <w:t>,</w:t>
      </w:r>
      <w:r w:rsidRPr="00DD4E1D">
        <w:rPr>
          <w:rFonts w:ascii="Area Normal" w:hAnsi="Area Normal" w:cs="Futura"/>
          <w:sz w:val="24"/>
          <w:szCs w:val="24"/>
        </w:rPr>
        <w:t xml:space="preserve"> maple syrup</w:t>
      </w:r>
      <w:r w:rsidR="003803AC">
        <w:rPr>
          <w:rFonts w:ascii="Area Normal" w:hAnsi="Area Normal" w:cs="Futura"/>
          <w:sz w:val="24"/>
          <w:szCs w:val="24"/>
        </w:rPr>
        <w:t xml:space="preserve"> </w:t>
      </w:r>
      <w:r w:rsidR="0059154A">
        <w:rPr>
          <w:rFonts w:ascii="Area Normal" w:hAnsi="Area Normal" w:cs="Futura"/>
          <w:sz w:val="24"/>
          <w:szCs w:val="24"/>
        </w:rPr>
        <w:t>(v)</w:t>
      </w:r>
      <w:r w:rsidR="00385711">
        <w:rPr>
          <w:rFonts w:ascii="Area Normal" w:hAnsi="Area Normal" w:cs="Futura"/>
          <w:sz w:val="24"/>
          <w:szCs w:val="24"/>
        </w:rPr>
        <w:t xml:space="preserve"> </w:t>
      </w:r>
    </w:p>
    <w:p w14:paraId="2891B235" w14:textId="77777777" w:rsidR="00385711" w:rsidRDefault="00385711" w:rsidP="003803AC">
      <w:pPr>
        <w:spacing w:before="120" w:line="240" w:lineRule="auto"/>
        <w:jc w:val="center"/>
        <w:rPr>
          <w:rFonts w:ascii="Area Normal" w:hAnsi="Area Normal" w:cs="Futura"/>
          <w:sz w:val="24"/>
          <w:szCs w:val="24"/>
        </w:rPr>
      </w:pPr>
    </w:p>
    <w:p w14:paraId="658B5F40" w14:textId="718BD4B4" w:rsidR="00A35285" w:rsidRPr="00385711" w:rsidRDefault="000746E2" w:rsidP="00567647">
      <w:pPr>
        <w:spacing w:line="240" w:lineRule="auto"/>
        <w:ind w:left="1440" w:firstLine="720"/>
        <w:rPr>
          <w:rFonts w:ascii="Area Normal" w:hAnsi="Area Normal" w:cs="Futura"/>
          <w:sz w:val="24"/>
          <w:szCs w:val="24"/>
        </w:rPr>
      </w:pPr>
      <w:r>
        <w:rPr>
          <w:rFonts w:ascii="Area Normal" w:hAnsi="Area Normal" w:cs="Futura"/>
          <w:sz w:val="24"/>
          <w:szCs w:val="24"/>
        </w:rPr>
        <w:t xml:space="preserve">             </w:t>
      </w:r>
      <w:r w:rsidR="00385711" w:rsidRPr="00385711">
        <w:rPr>
          <w:rFonts w:ascii="Area Normal" w:hAnsi="Area Normal" w:cs="Futura"/>
          <w:sz w:val="24"/>
          <w:szCs w:val="24"/>
        </w:rPr>
        <w:t>Additional glass of sparkling wine $12</w:t>
      </w:r>
    </w:p>
    <w:p w14:paraId="3536B59D" w14:textId="5BC13DEF" w:rsidR="00EB5646" w:rsidRDefault="00EB5646" w:rsidP="00385711">
      <w:pPr>
        <w:spacing w:line="240" w:lineRule="auto"/>
        <w:rPr>
          <w:rFonts w:ascii="Area Normal" w:eastAsia="Times New Roman" w:hAnsi="Area Normal" w:cs="Times New Roman"/>
          <w:color w:val="000000"/>
          <w:sz w:val="18"/>
          <w:szCs w:val="18"/>
        </w:rPr>
      </w:pPr>
    </w:p>
    <w:p w14:paraId="113AE294" w14:textId="63C56554" w:rsidR="00EB5646" w:rsidRDefault="00EB5646" w:rsidP="0071481A">
      <w:pPr>
        <w:spacing w:line="240" w:lineRule="auto"/>
        <w:jc w:val="center"/>
        <w:rPr>
          <w:rFonts w:ascii="Area Normal" w:eastAsia="Times New Roman" w:hAnsi="Area Normal" w:cs="Times New Roman"/>
          <w:color w:val="000000"/>
          <w:sz w:val="18"/>
          <w:szCs w:val="18"/>
        </w:rPr>
      </w:pPr>
    </w:p>
    <w:p w14:paraId="19F0AF16" w14:textId="0983AD97" w:rsidR="00A734E2" w:rsidRPr="00A35285" w:rsidRDefault="000746E2" w:rsidP="000746E2">
      <w:pPr>
        <w:spacing w:line="240" w:lineRule="auto"/>
        <w:ind w:left="1440"/>
        <w:rPr>
          <w:rFonts w:ascii="Area Normal" w:eastAsia="Times New Roman" w:hAnsi="Area Normal" w:cs="Times New Roman"/>
          <w:sz w:val="24"/>
          <w:szCs w:val="24"/>
        </w:rPr>
      </w:pPr>
      <w:r>
        <w:rPr>
          <w:rFonts w:ascii="Area Normal" w:eastAsia="Times New Roman" w:hAnsi="Area Normal" w:cs="Times New Roman"/>
          <w:color w:val="000000"/>
          <w:sz w:val="18"/>
          <w:szCs w:val="18"/>
        </w:rPr>
        <w:t xml:space="preserve">                   </w:t>
      </w:r>
      <w:r w:rsidR="00A734E2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 xml:space="preserve">(v) vegetarian (gf) </w:t>
      </w:r>
      <w:r w:rsidR="00C347ED">
        <w:rPr>
          <w:rFonts w:ascii="Area Normal" w:eastAsia="Times New Roman" w:hAnsi="Area Normal" w:cs="Times New Roman"/>
          <w:color w:val="000000"/>
          <w:sz w:val="18"/>
          <w:szCs w:val="18"/>
        </w:rPr>
        <w:t>gluten-free</w:t>
      </w:r>
      <w:r w:rsidR="00A734E2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 xml:space="preserve"> (</w:t>
      </w:r>
      <w:proofErr w:type="spellStart"/>
      <w:r w:rsidR="00A734E2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df</w:t>
      </w:r>
      <w:proofErr w:type="spellEnd"/>
      <w:r w:rsidR="00A734E2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) dairy</w:t>
      </w:r>
      <w:r w:rsidR="003803AC">
        <w:rPr>
          <w:rFonts w:ascii="Area Normal" w:eastAsia="Times New Roman" w:hAnsi="Area Normal" w:cs="Times New Roman"/>
          <w:color w:val="000000"/>
          <w:sz w:val="18"/>
          <w:szCs w:val="18"/>
        </w:rPr>
        <w:t>-</w:t>
      </w:r>
      <w:r w:rsidR="00A734E2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free (</w:t>
      </w:r>
      <w:proofErr w:type="spellStart"/>
      <w:r w:rsidR="00A734E2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ve</w:t>
      </w:r>
      <w:proofErr w:type="spellEnd"/>
      <w:r w:rsidR="00A734E2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) vegan (s) sesame</w:t>
      </w:r>
    </w:p>
    <w:p w14:paraId="430A1693" w14:textId="61906942" w:rsidR="00C347ED" w:rsidRPr="00A35285" w:rsidRDefault="00C347ED" w:rsidP="00C347ED">
      <w:pPr>
        <w:rPr>
          <w:rFonts w:ascii="Area Normal" w:eastAsia="Avenir" w:hAnsi="Area Normal" w:cs="Avenir"/>
          <w:color w:val="000000"/>
          <w:sz w:val="18"/>
          <w:szCs w:val="18"/>
        </w:rPr>
      </w:pPr>
    </w:p>
    <w:p w14:paraId="3F707F7D" w14:textId="5CCDF44B" w:rsidR="005E6B54" w:rsidRDefault="005E6B54" w:rsidP="005E6B54">
      <w:pPr>
        <w:jc w:val="center"/>
        <w:rPr>
          <w:rFonts w:ascii="Area Normal" w:hAnsi="Area Normal"/>
          <w:i/>
          <w:iCs/>
          <w:color w:val="000000"/>
          <w:sz w:val="18"/>
          <w:szCs w:val="18"/>
        </w:rPr>
      </w:pPr>
      <w:r>
        <w:rPr>
          <w:rFonts w:ascii="Area Normal" w:hAnsi="Area Normal"/>
          <w:i/>
          <w:iCs/>
          <w:color w:val="000000"/>
          <w:sz w:val="18"/>
          <w:szCs w:val="18"/>
        </w:rPr>
        <w:t xml:space="preserve">Menus are subject to change without notice. </w:t>
      </w:r>
      <w:r w:rsidRPr="00A35285">
        <w:rPr>
          <w:rFonts w:ascii="Area Normal" w:hAnsi="Area Normal"/>
          <w:i/>
          <w:iCs/>
          <w:color w:val="000000"/>
          <w:sz w:val="18"/>
          <w:szCs w:val="18"/>
        </w:rPr>
        <w:t>A 10% surcharge applies on</w:t>
      </w:r>
      <w:r w:rsidR="003803AC">
        <w:rPr>
          <w:rFonts w:ascii="Area Normal" w:hAnsi="Area Normal"/>
          <w:i/>
          <w:iCs/>
          <w:color w:val="000000"/>
          <w:sz w:val="18"/>
          <w:szCs w:val="18"/>
        </w:rPr>
        <w:t xml:space="preserve"> weekend</w:t>
      </w:r>
      <w:r w:rsidRPr="00A35285">
        <w:rPr>
          <w:rFonts w:ascii="Area Normal" w:hAnsi="Area Normal"/>
          <w:i/>
          <w:iCs/>
          <w:color w:val="000000"/>
          <w:sz w:val="18"/>
          <w:szCs w:val="18"/>
        </w:rPr>
        <w:t>s.</w:t>
      </w:r>
    </w:p>
    <w:p w14:paraId="59D7ADFC" w14:textId="77777777" w:rsidR="005E6B54" w:rsidRDefault="005E6B54" w:rsidP="005E6B54">
      <w:pPr>
        <w:jc w:val="center"/>
        <w:rPr>
          <w:rFonts w:ascii="Area Normal" w:hAnsi="Area Normal"/>
          <w:i/>
          <w:iCs/>
          <w:color w:val="000000"/>
          <w:sz w:val="18"/>
          <w:szCs w:val="18"/>
        </w:rPr>
      </w:pPr>
      <w:r w:rsidRPr="00A35285">
        <w:rPr>
          <w:rFonts w:ascii="Area Normal" w:hAnsi="Area Normal"/>
          <w:i/>
          <w:iCs/>
          <w:color w:val="000000"/>
          <w:sz w:val="18"/>
          <w:szCs w:val="18"/>
        </w:rPr>
        <w:t>All Visa, MasterCard &amp; American Express cards will incur a 1.65% processing fee.</w:t>
      </w:r>
    </w:p>
    <w:p w14:paraId="423A72A4" w14:textId="10878329" w:rsidR="005E6B54" w:rsidRPr="0077195E" w:rsidRDefault="005E6B54" w:rsidP="005E6B54">
      <w:pPr>
        <w:jc w:val="center"/>
        <w:rPr>
          <w:rFonts w:ascii="Area Normal Semibold" w:eastAsia="Avenir" w:hAnsi="Area Normal Semibold" w:cs="Avenir"/>
          <w:color w:val="000000"/>
          <w:sz w:val="18"/>
          <w:szCs w:val="18"/>
        </w:rPr>
      </w:pPr>
      <w:r w:rsidRPr="00A35285">
        <w:rPr>
          <w:rFonts w:ascii="Area Normal" w:hAnsi="Area Normal"/>
          <w:i/>
          <w:iCs/>
          <w:color w:val="000000"/>
          <w:sz w:val="18"/>
          <w:szCs w:val="18"/>
        </w:rPr>
        <w:t>All debit cards will incur a 0.55% processing fee.</w:t>
      </w:r>
    </w:p>
    <w:p w14:paraId="1BBA6D5A" w14:textId="79D30BF0" w:rsidR="009C64D8" w:rsidRDefault="000746E2" w:rsidP="005E6B54">
      <w:pPr>
        <w:jc w:val="center"/>
        <w:rPr>
          <w:rFonts w:ascii="Area Normal Semibold" w:eastAsia="Avenir" w:hAnsi="Area Normal Semibold" w:cs="Avenir"/>
          <w:color w:val="000000"/>
          <w:sz w:val="18"/>
          <w:szCs w:val="18"/>
        </w:rPr>
      </w:pPr>
      <w:r w:rsidRPr="00A35285">
        <w:rPr>
          <w:rFonts w:ascii="Area Normal" w:hAnsi="Area Normal"/>
          <w:i/>
          <w:iCs/>
          <w:noProof/>
        </w:rPr>
        <w:drawing>
          <wp:anchor distT="0" distB="0" distL="114300" distR="114300" simplePos="0" relativeHeight="251661312" behindDoc="0" locked="0" layoutInCell="1" allowOverlap="1" wp14:anchorId="1614BE3F" wp14:editId="0FFB6E66">
            <wp:simplePos x="0" y="0"/>
            <wp:positionH relativeFrom="page">
              <wp:posOffset>2526632</wp:posOffset>
            </wp:positionH>
            <wp:positionV relativeFrom="paragraph">
              <wp:posOffset>172553</wp:posOffset>
            </wp:positionV>
            <wp:extent cx="2406015" cy="528320"/>
            <wp:effectExtent l="0" t="0" r="0" b="5080"/>
            <wp:wrapSquare wrapText="bothSides"/>
            <wp:docPr id="1830802554" name="Picture 1830802554" descr="A black and orange 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401911" name="Picture 1" descr="A black and orange logo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6015" cy="528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34C0" w:rsidRPr="00A35285">
        <w:rPr>
          <w:rFonts w:ascii="Area Normal" w:eastAsia="Avenir" w:hAnsi="Area Normal" w:cs="Avenir"/>
          <w:color w:val="000000"/>
          <w:sz w:val="16"/>
          <w:szCs w:val="16"/>
        </w:rPr>
        <w:br/>
      </w:r>
      <w:r w:rsidR="00A134C0">
        <w:rPr>
          <w:rFonts w:ascii="Area Normal Semibold" w:eastAsia="Avenir" w:hAnsi="Area Normal Semibold" w:cs="Avenir"/>
          <w:color w:val="000000"/>
          <w:sz w:val="16"/>
          <w:szCs w:val="16"/>
        </w:rPr>
        <w:br/>
      </w:r>
    </w:p>
    <w:p w14:paraId="6CE4A711" w14:textId="40CF7AB3" w:rsidR="003803AC" w:rsidRDefault="003803AC" w:rsidP="005E6B54">
      <w:pPr>
        <w:jc w:val="center"/>
        <w:rPr>
          <w:rFonts w:ascii="Area Normal Semibold" w:eastAsia="Avenir" w:hAnsi="Area Normal Semibold" w:cs="Avenir"/>
          <w:color w:val="000000"/>
          <w:sz w:val="18"/>
          <w:szCs w:val="18"/>
        </w:rPr>
      </w:pPr>
    </w:p>
    <w:p w14:paraId="40D08572" w14:textId="0BE20210" w:rsidR="003803AC" w:rsidRDefault="003803AC" w:rsidP="005E6B54">
      <w:pPr>
        <w:jc w:val="center"/>
        <w:rPr>
          <w:rFonts w:ascii="Area Normal Semibold" w:eastAsia="Avenir" w:hAnsi="Area Normal Semibold" w:cs="Avenir"/>
          <w:color w:val="000000"/>
          <w:sz w:val="18"/>
          <w:szCs w:val="18"/>
        </w:rPr>
      </w:pPr>
    </w:p>
    <w:p w14:paraId="7773AE1E" w14:textId="522A9F84" w:rsidR="003803AC" w:rsidRDefault="003803AC" w:rsidP="005E6B54">
      <w:pPr>
        <w:jc w:val="center"/>
        <w:rPr>
          <w:rFonts w:ascii="Area Normal Semibold" w:eastAsia="Avenir" w:hAnsi="Area Normal Semibold" w:cs="Avenir"/>
          <w:color w:val="000000"/>
          <w:sz w:val="18"/>
          <w:szCs w:val="18"/>
        </w:rPr>
      </w:pPr>
    </w:p>
    <w:p w14:paraId="0CAF16B3" w14:textId="6DE8E2CA" w:rsidR="003803AC" w:rsidRDefault="003803AC" w:rsidP="005E6B54">
      <w:pPr>
        <w:jc w:val="center"/>
        <w:rPr>
          <w:rFonts w:ascii="Area Normal Semibold" w:eastAsia="Avenir" w:hAnsi="Area Normal Semibold" w:cs="Avenir"/>
          <w:color w:val="000000"/>
          <w:sz w:val="18"/>
          <w:szCs w:val="18"/>
        </w:rPr>
      </w:pPr>
    </w:p>
    <w:p w14:paraId="77F98756" w14:textId="6B95C8F8" w:rsidR="003803AC" w:rsidRDefault="003803AC" w:rsidP="005E6B54">
      <w:pPr>
        <w:jc w:val="center"/>
        <w:rPr>
          <w:rFonts w:ascii="Area Normal Semibold" w:eastAsia="Avenir" w:hAnsi="Area Normal Semibold" w:cs="Avenir"/>
          <w:color w:val="000000"/>
          <w:sz w:val="18"/>
          <w:szCs w:val="18"/>
        </w:rPr>
      </w:pPr>
    </w:p>
    <w:p w14:paraId="47F343FD" w14:textId="29EA773F" w:rsidR="002012B4" w:rsidRPr="00EB5646" w:rsidRDefault="002012B4" w:rsidP="002012B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" w:line="240" w:lineRule="auto"/>
        <w:jc w:val="center"/>
        <w:rPr>
          <w:rFonts w:ascii="Area Normal" w:eastAsia="Roboto Slab" w:hAnsi="Area Normal" w:cs="Roboto Slab"/>
          <w:color w:val="C4431C"/>
          <w:sz w:val="84"/>
          <w:szCs w:val="220"/>
        </w:rPr>
      </w:pPr>
      <w:r w:rsidRPr="00EB5646">
        <w:rPr>
          <w:rFonts w:ascii="Area Normal" w:eastAsia="Roboto Slab" w:hAnsi="Area Normal" w:cs="Roboto Slab"/>
          <w:color w:val="C4431C"/>
          <w:sz w:val="72"/>
          <w:szCs w:val="72"/>
        </w:rPr>
        <w:t xml:space="preserve">Mother's Day </w:t>
      </w:r>
      <w:r>
        <w:rPr>
          <w:rFonts w:ascii="Area Normal" w:eastAsia="Roboto Slab" w:hAnsi="Area Normal" w:cs="Roboto Slab"/>
          <w:color w:val="C4431C"/>
          <w:sz w:val="72"/>
          <w:szCs w:val="72"/>
        </w:rPr>
        <w:br/>
      </w:r>
      <w:r w:rsidRPr="00EB5646">
        <w:rPr>
          <w:rFonts w:ascii="Area Normal" w:eastAsia="Roboto Slab" w:hAnsi="Area Normal" w:cs="Roboto Slab"/>
          <w:color w:val="C4431C"/>
          <w:sz w:val="70"/>
          <w:szCs w:val="220"/>
        </w:rPr>
        <w:t>Breakfast</w:t>
      </w:r>
    </w:p>
    <w:p w14:paraId="5A841401" w14:textId="30914DE8" w:rsidR="002012B4" w:rsidRDefault="002012B4" w:rsidP="002012B4">
      <w:pPr>
        <w:spacing w:after="160" w:line="240" w:lineRule="auto"/>
        <w:rPr>
          <w:rFonts w:ascii="Area Normal" w:eastAsia="Times New Roman" w:hAnsi="Area Normal" w:cs="Times New Roman"/>
          <w:b/>
          <w:bCs/>
          <w:color w:val="000000"/>
          <w:sz w:val="24"/>
          <w:szCs w:val="24"/>
        </w:rPr>
      </w:pPr>
    </w:p>
    <w:p w14:paraId="18005510" w14:textId="495F5F96" w:rsidR="002012B4" w:rsidRDefault="002012B4" w:rsidP="002012B4">
      <w:pPr>
        <w:spacing w:line="240" w:lineRule="auto"/>
        <w:jc w:val="center"/>
        <w:rPr>
          <w:rFonts w:ascii="Area Normal" w:hAnsi="Area Normal" w:cs="Futura"/>
        </w:rPr>
      </w:pPr>
    </w:p>
    <w:p w14:paraId="5FCC1376" w14:textId="21DD4745" w:rsidR="002012B4" w:rsidRPr="002012B4" w:rsidRDefault="002012B4" w:rsidP="002012B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" w:line="240" w:lineRule="auto"/>
        <w:jc w:val="center"/>
        <w:rPr>
          <w:rFonts w:ascii="Area Normal" w:eastAsia="Roboto Slab" w:hAnsi="Area Normal" w:cs="Roboto Slab"/>
          <w:color w:val="C4431C"/>
          <w:sz w:val="32"/>
          <w:szCs w:val="32"/>
        </w:rPr>
      </w:pPr>
      <w:r w:rsidRPr="002012B4">
        <w:rPr>
          <w:rFonts w:ascii="Area Normal" w:eastAsia="Roboto Slab" w:hAnsi="Area Normal" w:cs="Roboto Slab"/>
          <w:color w:val="C4431C"/>
          <w:sz w:val="32"/>
          <w:szCs w:val="32"/>
        </w:rPr>
        <w:t xml:space="preserve">Children’s Menu </w:t>
      </w:r>
    </w:p>
    <w:p w14:paraId="33138F1A" w14:textId="0A0C6D80" w:rsidR="002012B4" w:rsidRDefault="002012B4" w:rsidP="002012B4">
      <w:pPr>
        <w:spacing w:after="160" w:line="240" w:lineRule="auto"/>
        <w:rPr>
          <w:rFonts w:ascii="Area Normal" w:eastAsia="Times New Roman" w:hAnsi="Area Normal" w:cs="Times New Roman"/>
          <w:sz w:val="24"/>
          <w:szCs w:val="24"/>
        </w:rPr>
      </w:pPr>
    </w:p>
    <w:p w14:paraId="1065AE3E" w14:textId="17FD7C41" w:rsidR="002012B4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000000"/>
        </w:rPr>
      </w:pPr>
    </w:p>
    <w:p w14:paraId="27DA332D" w14:textId="0C2CE6F0" w:rsidR="002012B4" w:rsidRPr="00CD113D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C00000"/>
          <w:sz w:val="24"/>
          <w:szCs w:val="24"/>
        </w:rPr>
      </w:pPr>
      <w:r>
        <w:rPr>
          <w:rFonts w:ascii="Area Normal" w:eastAsia="Times New Roman" w:hAnsi="Area Normal" w:cs="Roboto Slab"/>
          <w:color w:val="C00000"/>
          <w:sz w:val="24"/>
          <w:szCs w:val="24"/>
        </w:rPr>
        <w:t>TO START</w:t>
      </w:r>
    </w:p>
    <w:p w14:paraId="78EA1717" w14:textId="62D98C66" w:rsidR="002012B4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000000"/>
        </w:rPr>
      </w:pPr>
    </w:p>
    <w:p w14:paraId="4784D414" w14:textId="2F3FD6AC" w:rsidR="002012B4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000000"/>
        </w:rPr>
      </w:pPr>
    </w:p>
    <w:p w14:paraId="4DC8CD5F" w14:textId="1A1E5A9A" w:rsidR="002012B4" w:rsidRPr="0071481A" w:rsidRDefault="002012B4" w:rsidP="002012B4">
      <w:pPr>
        <w:spacing w:after="160" w:line="240" w:lineRule="auto"/>
        <w:jc w:val="center"/>
        <w:rPr>
          <w:rFonts w:ascii="Area Normal" w:eastAsia="Times New Roman" w:hAnsi="Area Normal" w:cs="Times New Roman"/>
          <w:sz w:val="24"/>
          <w:szCs w:val="24"/>
        </w:rPr>
      </w:pPr>
      <w:r w:rsidRPr="009B6EE2">
        <w:rPr>
          <w:rFonts w:ascii="Area Normal" w:eastAsia="Times New Roman" w:hAnsi="Area Normal" w:cs="Times New Roman"/>
          <w:color w:val="000000"/>
          <w:sz w:val="24"/>
          <w:szCs w:val="24"/>
        </w:rPr>
        <w:t>Milk or Juice</w:t>
      </w:r>
    </w:p>
    <w:p w14:paraId="2B7B81A4" w14:textId="3D4E6C76" w:rsidR="002012B4" w:rsidRDefault="002012B4" w:rsidP="002012B4">
      <w:pPr>
        <w:spacing w:line="240" w:lineRule="auto"/>
        <w:rPr>
          <w:rFonts w:ascii="Area Normal" w:eastAsia="Times New Roman" w:hAnsi="Area Normal" w:cs="Times New Roman"/>
          <w:color w:val="000000"/>
        </w:rPr>
      </w:pPr>
    </w:p>
    <w:p w14:paraId="3C293909" w14:textId="12617138" w:rsidR="002012B4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000000"/>
        </w:rPr>
      </w:pPr>
    </w:p>
    <w:p w14:paraId="147DDA8D" w14:textId="1565E98A" w:rsidR="002012B4" w:rsidRPr="00CD113D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C00000"/>
          <w:sz w:val="24"/>
          <w:szCs w:val="24"/>
        </w:rPr>
      </w:pPr>
      <w:r>
        <w:rPr>
          <w:rFonts w:ascii="Area Normal" w:eastAsia="Times New Roman" w:hAnsi="Area Normal" w:cs="Roboto Slab"/>
          <w:color w:val="C00000"/>
          <w:sz w:val="24"/>
          <w:szCs w:val="24"/>
        </w:rPr>
        <w:t>TO SHARE</w:t>
      </w:r>
    </w:p>
    <w:p w14:paraId="3B360341" w14:textId="6E9EA5F7" w:rsidR="002012B4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000000"/>
        </w:rPr>
      </w:pPr>
    </w:p>
    <w:p w14:paraId="222798A6" w14:textId="6172852A" w:rsidR="002012B4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000000"/>
        </w:rPr>
      </w:pPr>
    </w:p>
    <w:p w14:paraId="6417EF72" w14:textId="2CA1AB6A" w:rsidR="002012B4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000000"/>
          <w:sz w:val="24"/>
          <w:szCs w:val="24"/>
        </w:rPr>
      </w:pPr>
      <w:r w:rsidRPr="00EB5646">
        <w:rPr>
          <w:rFonts w:ascii="Area Normal" w:eastAsia="Times New Roman" w:hAnsi="Area Normal" w:cs="Times New Roman"/>
          <w:color w:val="000000"/>
          <w:sz w:val="24"/>
          <w:szCs w:val="24"/>
        </w:rPr>
        <w:t xml:space="preserve">Seasonal fruit </w:t>
      </w:r>
      <w:r>
        <w:rPr>
          <w:rFonts w:ascii="Area Normal" w:eastAsia="Times New Roman" w:hAnsi="Area Normal" w:cs="Times New Roman"/>
          <w:color w:val="000000"/>
          <w:sz w:val="24"/>
          <w:szCs w:val="24"/>
        </w:rPr>
        <w:t>(</w:t>
      </w:r>
      <w:proofErr w:type="spellStart"/>
      <w:proofErr w:type="gramStart"/>
      <w:r>
        <w:rPr>
          <w:rFonts w:ascii="Area Normal" w:eastAsia="Times New Roman" w:hAnsi="Area Normal" w:cs="Times New Roman"/>
          <w:color w:val="000000"/>
          <w:sz w:val="24"/>
          <w:szCs w:val="24"/>
        </w:rPr>
        <w:t>ve,gf</w:t>
      </w:r>
      <w:proofErr w:type="spellEnd"/>
      <w:proofErr w:type="gramEnd"/>
      <w:r>
        <w:rPr>
          <w:rFonts w:ascii="Area Normal" w:eastAsia="Times New Roman" w:hAnsi="Area Normal" w:cs="Times New Roman"/>
          <w:color w:val="000000"/>
          <w:sz w:val="24"/>
          <w:szCs w:val="24"/>
        </w:rPr>
        <w:t>)</w:t>
      </w:r>
    </w:p>
    <w:p w14:paraId="0549CBC6" w14:textId="60376025" w:rsidR="002012B4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000000"/>
          <w:sz w:val="24"/>
          <w:szCs w:val="24"/>
        </w:rPr>
      </w:pPr>
    </w:p>
    <w:p w14:paraId="7B1B18DC" w14:textId="3E7ACA7F" w:rsidR="002012B4" w:rsidRDefault="002012B4" w:rsidP="002012B4">
      <w:pPr>
        <w:spacing w:line="240" w:lineRule="auto"/>
        <w:rPr>
          <w:rFonts w:ascii="Area Normal" w:eastAsia="Times New Roman" w:hAnsi="Area Normal" w:cs="Times New Roman"/>
          <w:color w:val="000000"/>
          <w:sz w:val="24"/>
          <w:szCs w:val="24"/>
        </w:rPr>
      </w:pPr>
    </w:p>
    <w:p w14:paraId="59959706" w14:textId="39652138" w:rsidR="002012B4" w:rsidRPr="00EB5646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sz w:val="24"/>
          <w:szCs w:val="24"/>
        </w:rPr>
      </w:pPr>
      <w:r>
        <w:rPr>
          <w:rFonts w:ascii="Area Normal" w:eastAsia="Times New Roman" w:hAnsi="Area Normal" w:cs="Times New Roman"/>
          <w:color w:val="000000"/>
          <w:sz w:val="24"/>
          <w:szCs w:val="24"/>
        </w:rPr>
        <w:t>A</w:t>
      </w:r>
      <w:r w:rsidRPr="00EB5646">
        <w:rPr>
          <w:rFonts w:ascii="Area Normal" w:eastAsia="Times New Roman" w:hAnsi="Area Normal" w:cs="Times New Roman"/>
          <w:color w:val="000000"/>
          <w:sz w:val="24"/>
          <w:szCs w:val="24"/>
        </w:rPr>
        <w:t>ssorted pastries</w:t>
      </w:r>
      <w:r>
        <w:rPr>
          <w:rFonts w:ascii="Area Normal" w:eastAsia="Times New Roman" w:hAnsi="Area Normal" w:cs="Times New Roman"/>
          <w:color w:val="000000"/>
          <w:sz w:val="24"/>
          <w:szCs w:val="24"/>
        </w:rPr>
        <w:t xml:space="preserve"> (v)</w:t>
      </w:r>
    </w:p>
    <w:p w14:paraId="5ACF989F" w14:textId="3617387E" w:rsidR="002012B4" w:rsidRPr="0071481A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</w:rPr>
      </w:pPr>
    </w:p>
    <w:p w14:paraId="691EE4A0" w14:textId="61FC36AE" w:rsidR="002012B4" w:rsidRDefault="002012B4" w:rsidP="002012B4">
      <w:pPr>
        <w:spacing w:line="240" w:lineRule="auto"/>
        <w:jc w:val="center"/>
        <w:rPr>
          <w:rFonts w:ascii="Area Normal" w:eastAsia="Times New Roman" w:hAnsi="Area Normal" w:cs="Roboto Slab"/>
          <w:color w:val="C00000"/>
        </w:rPr>
      </w:pPr>
    </w:p>
    <w:p w14:paraId="6135B84C" w14:textId="627A692F" w:rsidR="002012B4" w:rsidRPr="0071481A" w:rsidRDefault="002012B4" w:rsidP="002012B4">
      <w:pPr>
        <w:spacing w:line="240" w:lineRule="auto"/>
        <w:jc w:val="center"/>
        <w:rPr>
          <w:rFonts w:ascii="Area Normal" w:eastAsia="Times New Roman" w:hAnsi="Area Normal" w:cs="Roboto Slab"/>
          <w:color w:val="C00000"/>
        </w:rPr>
      </w:pPr>
    </w:p>
    <w:p w14:paraId="64EC2435" w14:textId="5DE44A01" w:rsidR="002012B4" w:rsidRPr="007805D6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C00000"/>
          <w:sz w:val="24"/>
          <w:szCs w:val="24"/>
        </w:rPr>
      </w:pPr>
      <w:r>
        <w:rPr>
          <w:rFonts w:ascii="Area Normal" w:eastAsia="Times New Roman" w:hAnsi="Area Normal" w:cs="Roboto Slab"/>
          <w:color w:val="C00000"/>
          <w:sz w:val="24"/>
          <w:szCs w:val="24"/>
        </w:rPr>
        <w:t>MAIN – CHOICE OF</w:t>
      </w:r>
    </w:p>
    <w:p w14:paraId="5235F4F9" w14:textId="529BFA04" w:rsidR="002012B4" w:rsidRDefault="002012B4" w:rsidP="002012B4">
      <w:pPr>
        <w:spacing w:line="240" w:lineRule="auto"/>
        <w:rPr>
          <w:rFonts w:ascii="Area Normal" w:hAnsi="Area Normal" w:cs="Futura"/>
        </w:rPr>
      </w:pPr>
    </w:p>
    <w:p w14:paraId="7B03C7A0" w14:textId="7710EC4A" w:rsidR="002012B4" w:rsidRPr="0071481A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</w:rPr>
      </w:pPr>
    </w:p>
    <w:p w14:paraId="5B0E36CA" w14:textId="6E5015EB" w:rsidR="002012B4" w:rsidRPr="004B651C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b/>
          <w:bCs/>
          <w:color w:val="000000"/>
        </w:rPr>
      </w:pPr>
    </w:p>
    <w:p w14:paraId="4B58D25A" w14:textId="51F72BCD" w:rsidR="002012B4" w:rsidRPr="004B651C" w:rsidRDefault="002012B4" w:rsidP="002012B4">
      <w:pPr>
        <w:jc w:val="center"/>
        <w:rPr>
          <w:rFonts w:ascii="Area Normal" w:hAnsi="Area Normal"/>
          <w:b/>
          <w:bCs/>
          <w:caps/>
          <w:color w:val="000000" w:themeColor="text1"/>
        </w:rPr>
      </w:pPr>
      <w:r w:rsidRPr="004B651C">
        <w:rPr>
          <w:rFonts w:ascii="Area Normal" w:hAnsi="Area Normal"/>
          <w:b/>
          <w:bCs/>
          <w:caps/>
          <w:color w:val="000000" w:themeColor="text1"/>
        </w:rPr>
        <w:t>lITTLE MANLY KIDS BREAKFAST</w:t>
      </w:r>
    </w:p>
    <w:p w14:paraId="298AA0E9" w14:textId="01001921" w:rsidR="002012B4" w:rsidRDefault="002012B4" w:rsidP="002012B4">
      <w:pPr>
        <w:spacing w:line="240" w:lineRule="auto"/>
        <w:jc w:val="center"/>
        <w:rPr>
          <w:rFonts w:ascii="Area Normal" w:hAnsi="Area Normal" w:cs="Futura"/>
        </w:rPr>
      </w:pPr>
      <w:r>
        <w:rPr>
          <w:rFonts w:ascii="Area Normal" w:hAnsi="Area Normal" w:cs="Futura"/>
        </w:rPr>
        <w:t>Scrambled eggs, toast, bacon, tomato sauce</w:t>
      </w:r>
    </w:p>
    <w:p w14:paraId="464BD8CB" w14:textId="77777777" w:rsidR="002012B4" w:rsidRDefault="002012B4" w:rsidP="002012B4">
      <w:pPr>
        <w:spacing w:line="240" w:lineRule="auto"/>
        <w:jc w:val="center"/>
        <w:rPr>
          <w:rFonts w:ascii="Area Normal" w:hAnsi="Area Normal" w:cs="Futura"/>
        </w:rPr>
      </w:pPr>
    </w:p>
    <w:p w14:paraId="66C8CEE4" w14:textId="6C910B79" w:rsidR="002012B4" w:rsidRDefault="002012B4" w:rsidP="002012B4">
      <w:pPr>
        <w:spacing w:line="240" w:lineRule="auto"/>
        <w:jc w:val="center"/>
        <w:rPr>
          <w:rFonts w:ascii="Area Normal" w:hAnsi="Area Normal" w:cs="Futura"/>
        </w:rPr>
      </w:pPr>
    </w:p>
    <w:p w14:paraId="40B5F74A" w14:textId="5B5C9A20" w:rsidR="002012B4" w:rsidRPr="004B651C" w:rsidRDefault="002012B4" w:rsidP="002012B4">
      <w:pPr>
        <w:spacing w:line="240" w:lineRule="auto"/>
        <w:jc w:val="center"/>
        <w:rPr>
          <w:rFonts w:ascii="Area Normal" w:hAnsi="Area Normal" w:cs="Futura"/>
          <w:b/>
          <w:bCs/>
        </w:rPr>
      </w:pPr>
      <w:r w:rsidRPr="004B651C">
        <w:rPr>
          <w:rFonts w:ascii="Area Normal" w:hAnsi="Area Normal" w:cs="Futura"/>
          <w:b/>
          <w:bCs/>
        </w:rPr>
        <w:t>PANCAKES</w:t>
      </w:r>
    </w:p>
    <w:p w14:paraId="1FDCB265" w14:textId="172485D8" w:rsidR="002012B4" w:rsidRDefault="002012B4" w:rsidP="002012B4">
      <w:pPr>
        <w:spacing w:line="240" w:lineRule="auto"/>
        <w:jc w:val="center"/>
        <w:rPr>
          <w:rFonts w:ascii="Area Normal" w:hAnsi="Area Normal" w:cs="Futura"/>
        </w:rPr>
      </w:pPr>
      <w:r>
        <w:rPr>
          <w:rFonts w:ascii="Area Normal" w:hAnsi="Area Normal" w:cs="Futura"/>
        </w:rPr>
        <w:t>Maple syrup, berries and cream (v)</w:t>
      </w:r>
    </w:p>
    <w:p w14:paraId="70B47E5E" w14:textId="2E295008" w:rsidR="002012B4" w:rsidRPr="0071481A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</w:rPr>
      </w:pPr>
    </w:p>
    <w:p w14:paraId="5760C665" w14:textId="26A3D899" w:rsidR="002012B4" w:rsidRDefault="002012B4" w:rsidP="002012B4">
      <w:pPr>
        <w:spacing w:line="240" w:lineRule="auto"/>
        <w:rPr>
          <w:rFonts w:ascii="Area Normal" w:eastAsia="Times New Roman" w:hAnsi="Area Normal" w:cs="Times New Roman"/>
          <w:color w:val="000000"/>
          <w:sz w:val="18"/>
          <w:szCs w:val="18"/>
        </w:rPr>
      </w:pPr>
    </w:p>
    <w:p w14:paraId="36A80043" w14:textId="70E9355D" w:rsidR="002012B4" w:rsidRDefault="002012B4" w:rsidP="002012B4">
      <w:pPr>
        <w:spacing w:line="240" w:lineRule="auto"/>
        <w:jc w:val="center"/>
        <w:rPr>
          <w:rFonts w:ascii="Area Normal" w:eastAsia="Times New Roman" w:hAnsi="Area Normal" w:cs="Times New Roman"/>
          <w:color w:val="000000"/>
          <w:sz w:val="18"/>
          <w:szCs w:val="18"/>
        </w:rPr>
      </w:pPr>
    </w:p>
    <w:p w14:paraId="16F127D3" w14:textId="171F87BA" w:rsidR="002012B4" w:rsidRPr="000746E2" w:rsidRDefault="000746E2" w:rsidP="000746E2">
      <w:pPr>
        <w:spacing w:line="240" w:lineRule="auto"/>
        <w:rPr>
          <w:rFonts w:ascii="Area Normal" w:eastAsia="Times New Roman" w:hAnsi="Area Normal" w:cs="Times New Roman"/>
          <w:color w:val="000000"/>
          <w:sz w:val="18"/>
          <w:szCs w:val="18"/>
        </w:rPr>
      </w:pPr>
      <w:r>
        <w:rPr>
          <w:rFonts w:ascii="Area Normal" w:eastAsia="Times New Roman" w:hAnsi="Area Normal" w:cs="Times New Roman"/>
          <w:color w:val="000000"/>
          <w:sz w:val="18"/>
          <w:szCs w:val="18"/>
        </w:rPr>
        <w:t xml:space="preserve">                                                    </w:t>
      </w:r>
      <w:r w:rsidR="002012B4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(v) vegetarian (gf) gluten</w:t>
      </w:r>
      <w:r w:rsidR="002012B4">
        <w:rPr>
          <w:rFonts w:ascii="Area Normal" w:eastAsia="Times New Roman" w:hAnsi="Area Normal" w:cs="Times New Roman"/>
          <w:color w:val="000000"/>
          <w:sz w:val="18"/>
          <w:szCs w:val="18"/>
        </w:rPr>
        <w:t xml:space="preserve"> </w:t>
      </w:r>
      <w:r w:rsidR="002012B4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free (</w:t>
      </w:r>
      <w:proofErr w:type="spellStart"/>
      <w:r w:rsidR="002012B4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df</w:t>
      </w:r>
      <w:proofErr w:type="spellEnd"/>
      <w:r w:rsidR="002012B4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) dairy free (</w:t>
      </w:r>
      <w:proofErr w:type="spellStart"/>
      <w:r w:rsidR="002012B4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ve</w:t>
      </w:r>
      <w:proofErr w:type="spellEnd"/>
      <w:r w:rsidR="002012B4" w:rsidRPr="00A35285">
        <w:rPr>
          <w:rFonts w:ascii="Area Normal" w:eastAsia="Times New Roman" w:hAnsi="Area Normal" w:cs="Times New Roman"/>
          <w:color w:val="000000"/>
          <w:sz w:val="18"/>
          <w:szCs w:val="18"/>
        </w:rPr>
        <w:t>) vegan (s) sesame</w:t>
      </w:r>
    </w:p>
    <w:p w14:paraId="3C918273" w14:textId="51BC0951" w:rsidR="002012B4" w:rsidRPr="00A35285" w:rsidRDefault="002012B4" w:rsidP="002012B4">
      <w:pPr>
        <w:jc w:val="center"/>
        <w:rPr>
          <w:rFonts w:ascii="Area Normal" w:eastAsia="Avenir" w:hAnsi="Area Normal" w:cs="Avenir"/>
          <w:color w:val="000000"/>
          <w:sz w:val="15"/>
          <w:szCs w:val="15"/>
        </w:rPr>
      </w:pPr>
    </w:p>
    <w:p w14:paraId="3546437B" w14:textId="19A7549B" w:rsidR="002012B4" w:rsidRPr="00A35285" w:rsidRDefault="002012B4" w:rsidP="002012B4">
      <w:pPr>
        <w:jc w:val="center"/>
        <w:rPr>
          <w:rFonts w:ascii="Area Normal" w:eastAsia="Avenir" w:hAnsi="Area Normal" w:cs="Avenir"/>
          <w:color w:val="000000"/>
          <w:sz w:val="18"/>
          <w:szCs w:val="18"/>
        </w:rPr>
      </w:pPr>
    </w:p>
    <w:p w14:paraId="63978705" w14:textId="1CA1715B" w:rsidR="002012B4" w:rsidRDefault="002012B4" w:rsidP="002012B4">
      <w:pPr>
        <w:jc w:val="center"/>
        <w:rPr>
          <w:rFonts w:ascii="Area Normal" w:hAnsi="Area Normal"/>
          <w:i/>
          <w:iCs/>
          <w:color w:val="000000"/>
          <w:sz w:val="18"/>
          <w:szCs w:val="18"/>
        </w:rPr>
      </w:pPr>
      <w:r w:rsidRPr="00A35285">
        <w:rPr>
          <w:rFonts w:ascii="Area Normal" w:eastAsia="Avenir" w:hAnsi="Area Normal" w:cs="Avenir"/>
          <w:color w:val="000000"/>
          <w:sz w:val="15"/>
          <w:szCs w:val="15"/>
        </w:rPr>
        <w:br/>
      </w:r>
      <w:r>
        <w:rPr>
          <w:rFonts w:ascii="Area Normal" w:hAnsi="Area Normal"/>
          <w:i/>
          <w:iCs/>
          <w:color w:val="000000"/>
          <w:sz w:val="18"/>
          <w:szCs w:val="18"/>
        </w:rPr>
        <w:t xml:space="preserve">Menus are subject to change without notice. </w:t>
      </w:r>
      <w:r w:rsidRPr="00A35285">
        <w:rPr>
          <w:rFonts w:ascii="Area Normal" w:hAnsi="Area Normal"/>
          <w:i/>
          <w:iCs/>
          <w:color w:val="000000"/>
          <w:sz w:val="18"/>
          <w:szCs w:val="18"/>
        </w:rPr>
        <w:t xml:space="preserve">A 10% surcharge applies on </w:t>
      </w:r>
      <w:r>
        <w:rPr>
          <w:rFonts w:ascii="Area Normal" w:hAnsi="Area Normal"/>
          <w:i/>
          <w:iCs/>
          <w:color w:val="000000"/>
          <w:sz w:val="18"/>
          <w:szCs w:val="18"/>
        </w:rPr>
        <w:t>weekends</w:t>
      </w:r>
      <w:r w:rsidRPr="00A35285">
        <w:rPr>
          <w:rFonts w:ascii="Area Normal" w:hAnsi="Area Normal"/>
          <w:i/>
          <w:iCs/>
          <w:color w:val="000000"/>
          <w:sz w:val="18"/>
          <w:szCs w:val="18"/>
        </w:rPr>
        <w:t>.</w:t>
      </w:r>
    </w:p>
    <w:p w14:paraId="4723B3A4" w14:textId="4E6CDD5E" w:rsidR="002012B4" w:rsidRDefault="002012B4" w:rsidP="002012B4">
      <w:pPr>
        <w:jc w:val="center"/>
        <w:rPr>
          <w:rFonts w:ascii="Area Normal" w:hAnsi="Area Normal"/>
          <w:i/>
          <w:iCs/>
          <w:color w:val="000000"/>
          <w:sz w:val="18"/>
          <w:szCs w:val="18"/>
        </w:rPr>
      </w:pPr>
      <w:r w:rsidRPr="00A35285">
        <w:rPr>
          <w:rFonts w:ascii="Area Normal" w:hAnsi="Area Normal"/>
          <w:i/>
          <w:iCs/>
          <w:color w:val="000000"/>
          <w:sz w:val="18"/>
          <w:szCs w:val="18"/>
        </w:rPr>
        <w:t>All Visa, MasterCard &amp; American Express cards will incur a 1.65% processing fee.</w:t>
      </w:r>
    </w:p>
    <w:p w14:paraId="3FAF78D7" w14:textId="4629A6DA" w:rsidR="002012B4" w:rsidRPr="0077195E" w:rsidRDefault="002012B4" w:rsidP="002012B4">
      <w:pPr>
        <w:jc w:val="center"/>
        <w:rPr>
          <w:rFonts w:ascii="Area Normal Semibold" w:eastAsia="Avenir" w:hAnsi="Area Normal Semibold" w:cs="Avenir"/>
          <w:color w:val="000000"/>
          <w:sz w:val="18"/>
          <w:szCs w:val="18"/>
        </w:rPr>
      </w:pPr>
      <w:r w:rsidRPr="00A35285">
        <w:rPr>
          <w:rFonts w:ascii="Area Normal" w:hAnsi="Area Normal"/>
          <w:i/>
          <w:iCs/>
          <w:color w:val="000000"/>
          <w:sz w:val="18"/>
          <w:szCs w:val="18"/>
        </w:rPr>
        <w:t>All debit cards will incur a 0.55% processing fee.</w:t>
      </w:r>
    </w:p>
    <w:p w14:paraId="49BB96EA" w14:textId="72A30A1A" w:rsidR="002012B4" w:rsidRPr="0077195E" w:rsidRDefault="000746E2" w:rsidP="002012B4">
      <w:pPr>
        <w:jc w:val="center"/>
        <w:rPr>
          <w:rFonts w:ascii="Area Normal Semibold" w:eastAsia="Avenir" w:hAnsi="Area Normal Semibold" w:cs="Avenir"/>
          <w:color w:val="000000"/>
          <w:sz w:val="18"/>
          <w:szCs w:val="18"/>
        </w:rPr>
      </w:pPr>
      <w:r w:rsidRPr="00A35285">
        <w:rPr>
          <w:rFonts w:ascii="Area Normal" w:hAnsi="Area Normal"/>
          <w:i/>
          <w:iCs/>
          <w:noProof/>
        </w:rPr>
        <w:drawing>
          <wp:anchor distT="0" distB="0" distL="114300" distR="114300" simplePos="0" relativeHeight="251659264" behindDoc="0" locked="0" layoutInCell="1" allowOverlap="1" wp14:anchorId="383EE912" wp14:editId="26A5CD02">
            <wp:simplePos x="0" y="0"/>
            <wp:positionH relativeFrom="page">
              <wp:posOffset>2501265</wp:posOffset>
            </wp:positionH>
            <wp:positionV relativeFrom="paragraph">
              <wp:posOffset>367498</wp:posOffset>
            </wp:positionV>
            <wp:extent cx="2406015" cy="528320"/>
            <wp:effectExtent l="0" t="0" r="0" b="5080"/>
            <wp:wrapSquare wrapText="bothSides"/>
            <wp:docPr id="496914890" name="Picture 496914890" descr="A black and orange 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401911" name="Picture 1" descr="A black and orange logo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6015" cy="528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12B4" w:rsidRPr="00A35285">
        <w:rPr>
          <w:rFonts w:ascii="Area Normal" w:eastAsia="Avenir" w:hAnsi="Area Normal" w:cs="Avenir"/>
          <w:color w:val="000000"/>
          <w:sz w:val="16"/>
          <w:szCs w:val="16"/>
        </w:rPr>
        <w:br/>
      </w:r>
      <w:r w:rsidR="002012B4">
        <w:rPr>
          <w:rFonts w:ascii="Area Normal Semibold" w:eastAsia="Avenir" w:hAnsi="Area Normal Semibold" w:cs="Avenir"/>
          <w:color w:val="000000"/>
          <w:sz w:val="16"/>
          <w:szCs w:val="16"/>
        </w:rPr>
        <w:br/>
      </w:r>
    </w:p>
    <w:p w14:paraId="6DA2960B" w14:textId="77777777" w:rsidR="003803AC" w:rsidRPr="0077195E" w:rsidRDefault="003803AC" w:rsidP="005E6B54">
      <w:pPr>
        <w:jc w:val="center"/>
        <w:rPr>
          <w:rFonts w:ascii="Area Normal Semibold" w:eastAsia="Avenir" w:hAnsi="Area Normal Semibold" w:cs="Avenir"/>
          <w:color w:val="000000"/>
          <w:sz w:val="18"/>
          <w:szCs w:val="18"/>
        </w:rPr>
      </w:pPr>
    </w:p>
    <w:sectPr w:rsidR="003803AC" w:rsidRPr="0077195E" w:rsidSect="00B447D7">
      <w:pgSz w:w="11920" w:h="16840"/>
      <w:pgMar w:top="720" w:right="720" w:bottom="720" w:left="720" w:header="567" w:footer="56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45E96" w14:textId="77777777" w:rsidR="00662319" w:rsidRDefault="00662319" w:rsidP="009C64D8">
      <w:pPr>
        <w:spacing w:line="240" w:lineRule="auto"/>
      </w:pPr>
      <w:r>
        <w:separator/>
      </w:r>
    </w:p>
  </w:endnote>
  <w:endnote w:type="continuationSeparator" w:id="0">
    <w:p w14:paraId="4A1C241A" w14:textId="77777777" w:rsidR="00662319" w:rsidRDefault="00662319" w:rsidP="009C64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Area Normal">
    <w:panose1 w:val="00000000000000000000"/>
    <w:charset w:val="4D"/>
    <w:family w:val="auto"/>
    <w:notTrueType/>
    <w:pitch w:val="variable"/>
    <w:sig w:usb0="A00000FF" w:usb1="400020FB" w:usb2="00000000" w:usb3="00000000" w:csb0="00000093" w:csb1="00000000"/>
  </w:font>
  <w:font w:name="Roboto Slab"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Futura">
    <w:panose1 w:val="020B0602020204020303"/>
    <w:charset w:val="00"/>
    <w:family w:val="swiss"/>
    <w:pitch w:val="variable"/>
    <w:sig w:usb0="A00002AF" w:usb1="5000214A" w:usb2="00000000" w:usb3="00000000" w:csb0="0000009F" w:csb1="00000000"/>
  </w:font>
  <w:font w:name="Avenir"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Area Normal Semibold">
    <w:panose1 w:val="00000000000000000000"/>
    <w:charset w:val="4D"/>
    <w:family w:val="auto"/>
    <w:notTrueType/>
    <w:pitch w:val="variable"/>
    <w:sig w:usb0="A00000FF" w:usb1="400020FB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D9880" w14:textId="77777777" w:rsidR="00662319" w:rsidRDefault="00662319" w:rsidP="009C64D8">
      <w:pPr>
        <w:spacing w:line="240" w:lineRule="auto"/>
      </w:pPr>
      <w:r>
        <w:separator/>
      </w:r>
    </w:p>
  </w:footnote>
  <w:footnote w:type="continuationSeparator" w:id="0">
    <w:p w14:paraId="154F29C4" w14:textId="77777777" w:rsidR="00662319" w:rsidRDefault="00662319" w:rsidP="009C64D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7"/>
    <w:rsid w:val="00036256"/>
    <w:rsid w:val="0006376C"/>
    <w:rsid w:val="000746E2"/>
    <w:rsid w:val="000756DF"/>
    <w:rsid w:val="000A35DD"/>
    <w:rsid w:val="000E241E"/>
    <w:rsid w:val="000F52E6"/>
    <w:rsid w:val="0010770D"/>
    <w:rsid w:val="00134041"/>
    <w:rsid w:val="001A0230"/>
    <w:rsid w:val="001E6249"/>
    <w:rsid w:val="002012B4"/>
    <w:rsid w:val="00202CA3"/>
    <w:rsid w:val="002074DB"/>
    <w:rsid w:val="00256AA2"/>
    <w:rsid w:val="0027423D"/>
    <w:rsid w:val="002E7951"/>
    <w:rsid w:val="003803AC"/>
    <w:rsid w:val="00385711"/>
    <w:rsid w:val="00392A5E"/>
    <w:rsid w:val="003B5FAF"/>
    <w:rsid w:val="003E0D4C"/>
    <w:rsid w:val="00444EA5"/>
    <w:rsid w:val="004A3F91"/>
    <w:rsid w:val="004B651C"/>
    <w:rsid w:val="004F199F"/>
    <w:rsid w:val="004F21ED"/>
    <w:rsid w:val="004F25DF"/>
    <w:rsid w:val="00506869"/>
    <w:rsid w:val="00520037"/>
    <w:rsid w:val="00567647"/>
    <w:rsid w:val="0059154A"/>
    <w:rsid w:val="005C30E4"/>
    <w:rsid w:val="005C6F67"/>
    <w:rsid w:val="005E15C9"/>
    <w:rsid w:val="005E6B54"/>
    <w:rsid w:val="00603FCC"/>
    <w:rsid w:val="006275F0"/>
    <w:rsid w:val="00627B3F"/>
    <w:rsid w:val="006508B0"/>
    <w:rsid w:val="00662319"/>
    <w:rsid w:val="006A50C8"/>
    <w:rsid w:val="006A78E6"/>
    <w:rsid w:val="0071481A"/>
    <w:rsid w:val="00721B9C"/>
    <w:rsid w:val="00732DBD"/>
    <w:rsid w:val="007559DA"/>
    <w:rsid w:val="0077195E"/>
    <w:rsid w:val="007742EF"/>
    <w:rsid w:val="007805D6"/>
    <w:rsid w:val="0088680F"/>
    <w:rsid w:val="008D4264"/>
    <w:rsid w:val="008F0D13"/>
    <w:rsid w:val="008F16F1"/>
    <w:rsid w:val="00905E80"/>
    <w:rsid w:val="00920EC2"/>
    <w:rsid w:val="00933E62"/>
    <w:rsid w:val="00986571"/>
    <w:rsid w:val="009C275B"/>
    <w:rsid w:val="009C64D8"/>
    <w:rsid w:val="00A134C0"/>
    <w:rsid w:val="00A35285"/>
    <w:rsid w:val="00A55B4F"/>
    <w:rsid w:val="00A734E2"/>
    <w:rsid w:val="00AC52D2"/>
    <w:rsid w:val="00AD3E4A"/>
    <w:rsid w:val="00B447D7"/>
    <w:rsid w:val="00B61A9B"/>
    <w:rsid w:val="00BB5034"/>
    <w:rsid w:val="00BB7965"/>
    <w:rsid w:val="00BD5593"/>
    <w:rsid w:val="00BD60DF"/>
    <w:rsid w:val="00C347ED"/>
    <w:rsid w:val="00CE5930"/>
    <w:rsid w:val="00D4264D"/>
    <w:rsid w:val="00DB7DDD"/>
    <w:rsid w:val="00DD4E1D"/>
    <w:rsid w:val="00DE718D"/>
    <w:rsid w:val="00E419A4"/>
    <w:rsid w:val="00E55FD6"/>
    <w:rsid w:val="00E728A8"/>
    <w:rsid w:val="00E871A5"/>
    <w:rsid w:val="00E96A5E"/>
    <w:rsid w:val="00EA53E8"/>
    <w:rsid w:val="00EB5646"/>
    <w:rsid w:val="00F0074E"/>
    <w:rsid w:val="00F61805"/>
    <w:rsid w:val="00FB1FAF"/>
    <w:rsid w:val="00FC19C5"/>
    <w:rsid w:val="00FD1514"/>
    <w:rsid w:val="00FD4965"/>
    <w:rsid w:val="00FF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087D7A"/>
  <w15:docId w15:val="{1DC633C4-0BF4-47E6-BA12-6C223C868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AU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9C64D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4D8"/>
  </w:style>
  <w:style w:type="paragraph" w:styleId="Footer">
    <w:name w:val="footer"/>
    <w:basedOn w:val="Normal"/>
    <w:link w:val="FooterChar"/>
    <w:uiPriority w:val="99"/>
    <w:unhideWhenUsed/>
    <w:rsid w:val="009C64D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4D8"/>
  </w:style>
  <w:style w:type="character" w:styleId="SubtleEmphasis">
    <w:name w:val="Subtle Emphasis"/>
    <w:basedOn w:val="DefaultParagraphFont"/>
    <w:uiPriority w:val="19"/>
    <w:qFormat/>
    <w:rsid w:val="00E728A8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A734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A35285"/>
    <w:pPr>
      <w:spacing w:line="240" w:lineRule="auto"/>
    </w:pPr>
    <w:rPr>
      <w:rFonts w:ascii="Baskerville" w:eastAsiaTheme="minorHAnsi" w:hAnsi="Baskerville" w:cstheme="minorBidi"/>
      <w:b/>
      <w:sz w:val="24"/>
      <w:szCs w:val="24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firstRow">
      <w:rPr>
        <w:rFonts w:ascii="American Typewriter" w:hAnsi="American Typewriter"/>
        <w:b/>
        <w:i w:val="0"/>
        <w:sz w:val="24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47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6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0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2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3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2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4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4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9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41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9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Chowder Bay Reservations</dc:creator>
  <cp:lastModifiedBy>Veronika Urbankova</cp:lastModifiedBy>
  <cp:revision>2</cp:revision>
  <cp:lastPrinted>2026-04-22T06:17:00Z</cp:lastPrinted>
  <dcterms:created xsi:type="dcterms:W3CDTF">2026-04-22T06:22:00Z</dcterms:created>
  <dcterms:modified xsi:type="dcterms:W3CDTF">2026-04-22T06:22:00Z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32b5fa55752dba36452507cd97542f9957f92ce938e4691a5f6372a43ad4462e</vt:lpwstr>
  </property>
</Properties>
</file>